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A1BA" w14:textId="245C89D9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D7AD7">
        <w:rPr>
          <w:rFonts w:ascii="Times New Roman" w:hAnsi="Times New Roman" w:cs="Times New Roman"/>
          <w:b/>
          <w:bCs/>
        </w:rPr>
        <w:t xml:space="preserve">Since We Never </w:t>
      </w:r>
      <w:r w:rsidR="008D7AD7" w:rsidRPr="008D7AD7">
        <w:rPr>
          <w:rFonts w:ascii="Times New Roman" w:hAnsi="Times New Roman" w:cs="Times New Roman"/>
          <w:b/>
          <w:bCs/>
        </w:rPr>
        <w:t>H</w:t>
      </w:r>
      <w:r w:rsidRPr="008D7AD7">
        <w:rPr>
          <w:rFonts w:ascii="Times New Roman" w:hAnsi="Times New Roman" w:cs="Times New Roman"/>
          <w:b/>
          <w:bCs/>
        </w:rPr>
        <w:t>ad Language</w:t>
      </w:r>
    </w:p>
    <w:p w14:paraId="0D21124B" w14:textId="4FE362C7" w:rsidR="008D7AD7" w:rsidRPr="008D7AD7" w:rsidRDefault="008D7AD7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>Amy Beveridge</w:t>
      </w:r>
    </w:p>
    <w:p w14:paraId="22D51AD6" w14:textId="615148AE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65E13A1" w14:textId="77777777" w:rsidR="008D7AD7" w:rsidRPr="008D7AD7" w:rsidRDefault="008D7AD7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4735B68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it took operas and songs of exile </w:t>
      </w:r>
    </w:p>
    <w:p w14:paraId="3886928D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in other tongues—words turned space, color. </w:t>
      </w:r>
    </w:p>
    <w:p w14:paraId="1DB10909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BB461A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>And now, this body—</w:t>
      </w:r>
    </w:p>
    <w:p w14:paraId="421242A4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all you’ve ever been—is a tangle </w:t>
      </w:r>
    </w:p>
    <w:p w14:paraId="51936FA9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02F775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of knots fraying and tightening, a loose puppetry </w:t>
      </w:r>
    </w:p>
    <w:p w14:paraId="58013EDB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of hips, ribs, sockets. You little coin purse, </w:t>
      </w:r>
    </w:p>
    <w:p w14:paraId="42D54EFF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C4454A5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sueded leather and clasps of spine, </w:t>
      </w:r>
    </w:p>
    <w:p w14:paraId="347006C6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leaning limp in your patchy brocade. </w:t>
      </w:r>
    </w:p>
    <w:p w14:paraId="48C0A2AF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12DFBBA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Yesterday I saw a bird geranium-red, </w:t>
      </w:r>
    </w:p>
    <w:p w14:paraId="7C1ED47A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>another an oil-slick blue. Wildflowers</w:t>
      </w:r>
    </w:p>
    <w:p w14:paraId="45CA3838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9DB8565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lined the trail, elms and alfalfa saturated </w:t>
      </w:r>
    </w:p>
    <w:p w14:paraId="759977B6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>green from storms, thunderheads startlingly</w:t>
      </w:r>
    </w:p>
    <w:p w14:paraId="1B92836C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EC874EA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white against a washed sky.  You’ve rarely left </w:t>
      </w:r>
    </w:p>
    <w:p w14:paraId="4B3A1511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any threshold, don’t know scale or weather.  </w:t>
      </w:r>
    </w:p>
    <w:p w14:paraId="0E4701C6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51BBF2D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White fist of cotton blurred in my periphery, </w:t>
      </w:r>
    </w:p>
    <w:p w14:paraId="24820EAC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you first stumbled in fallen leaves. </w:t>
      </w:r>
    </w:p>
    <w:p w14:paraId="2C79907C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EA8C12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There’s a gate I can open </w:t>
      </w:r>
    </w:p>
    <w:p w14:paraId="3B06184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for your sun-soaked heart, galloping </w:t>
      </w:r>
    </w:p>
    <w:p w14:paraId="73DD6CD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0A4B41F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rhythm under thin pink skin. There’s a slip </w:t>
      </w:r>
    </w:p>
    <w:p w14:paraId="199EB83F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of time we can pass you through, </w:t>
      </w:r>
    </w:p>
    <w:p w14:paraId="790EF817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E5074D4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like paper.  Too soon with joy unspent. </w:t>
      </w:r>
    </w:p>
    <w:p w14:paraId="7F9EC73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Too late with your pain.  Run with me </w:t>
      </w:r>
    </w:p>
    <w:p w14:paraId="094CD5BC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3B0377B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beside this train, jump, not yet, not yet—now, </w:t>
      </w:r>
    </w:p>
    <w:p w14:paraId="7A4D4DA2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between two boxcars joined by a knot, </w:t>
      </w:r>
    </w:p>
    <w:p w14:paraId="02A84BE6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745667" w14:textId="77777777" w:rsidR="00A579B8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 xml:space="preserve">a clasp of metal on metal: here, in this space, </w:t>
      </w:r>
    </w:p>
    <w:p w14:paraId="4148FB88" w14:textId="43236877" w:rsidR="000B208C" w:rsidRPr="008D7AD7" w:rsidRDefault="00A579B8" w:rsidP="00A57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D7AD7">
        <w:rPr>
          <w:rFonts w:ascii="Times New Roman" w:hAnsi="Times New Roman" w:cs="Times New Roman"/>
          <w:sz w:val="18"/>
          <w:szCs w:val="18"/>
        </w:rPr>
        <w:t>sparking like a flint under your body.</w:t>
      </w:r>
    </w:p>
    <w:sectPr w:rsidR="000B208C" w:rsidRPr="008D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B8"/>
    <w:rsid w:val="000B208C"/>
    <w:rsid w:val="001D71EA"/>
    <w:rsid w:val="004230DB"/>
    <w:rsid w:val="008D7AD7"/>
    <w:rsid w:val="00A579B8"/>
    <w:rsid w:val="00A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BA36"/>
  <w15:chartTrackingRefBased/>
  <w15:docId w15:val="{E9A9D24E-9931-400F-B129-003E596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2023-03-30T02:18:00Z</dcterms:created>
  <dcterms:modified xsi:type="dcterms:W3CDTF">2023-04-02T16:42:00Z</dcterms:modified>
</cp:coreProperties>
</file>