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A24" w14:textId="0A977809" w:rsidR="00A10A5E" w:rsidRPr="00A10A5E" w:rsidRDefault="00A10A5E" w:rsidP="00A10A5E">
      <w:pPr>
        <w:rPr>
          <w:b/>
          <w:bCs/>
          <w:sz w:val="28"/>
          <w:szCs w:val="28"/>
        </w:rPr>
      </w:pPr>
      <w:r w:rsidRPr="00A10A5E">
        <w:rPr>
          <w:b/>
          <w:bCs/>
          <w:sz w:val="28"/>
          <w:szCs w:val="28"/>
        </w:rPr>
        <w:t xml:space="preserve">Up </w:t>
      </w:r>
      <w:r w:rsidRPr="00A10A5E">
        <w:rPr>
          <w:b/>
          <w:bCs/>
          <w:sz w:val="28"/>
          <w:szCs w:val="28"/>
        </w:rPr>
        <w:t>f</w:t>
      </w:r>
      <w:r w:rsidRPr="00A10A5E">
        <w:rPr>
          <w:b/>
          <w:bCs/>
          <w:sz w:val="28"/>
          <w:szCs w:val="28"/>
        </w:rPr>
        <w:t>rom Savagery</w:t>
      </w:r>
    </w:p>
    <w:p w14:paraId="7845E6AA" w14:textId="596BC4D6" w:rsidR="00A10A5E" w:rsidRDefault="00A10A5E" w:rsidP="00A10A5E">
      <w:r>
        <w:t>Gary Lark</w:t>
      </w:r>
    </w:p>
    <w:p w14:paraId="166B3982" w14:textId="77777777" w:rsidR="00A10A5E" w:rsidRDefault="00A10A5E" w:rsidP="00A10A5E"/>
    <w:p w14:paraId="4619D65A" w14:textId="77777777" w:rsidR="00A10A5E" w:rsidRDefault="00A10A5E" w:rsidP="00A10A5E"/>
    <w:p w14:paraId="68411B47" w14:textId="35639F37" w:rsidR="00A10A5E" w:rsidRPr="00797E94" w:rsidRDefault="00A10A5E" w:rsidP="00A10A5E">
      <w:pPr>
        <w:rPr>
          <w:b/>
          <w:bCs/>
        </w:rPr>
      </w:pPr>
      <w:r w:rsidRPr="00797E94">
        <w:rPr>
          <w:b/>
          <w:bCs/>
        </w:rPr>
        <w:t>I</w:t>
      </w:r>
    </w:p>
    <w:p w14:paraId="24C051CE" w14:textId="63C7D436" w:rsidR="00A10A5E" w:rsidRDefault="00A10A5E" w:rsidP="00A10A5E">
      <w:r>
        <w:t>Every election I wait</w:t>
      </w:r>
    </w:p>
    <w:p w14:paraId="010F0B9B" w14:textId="77777777" w:rsidR="00A10A5E" w:rsidRDefault="00A10A5E" w:rsidP="00A10A5E">
      <w:r>
        <w:t>for the gunshots,</w:t>
      </w:r>
    </w:p>
    <w:p w14:paraId="393CDC87" w14:textId="77777777" w:rsidR="00A10A5E" w:rsidRDefault="00A10A5E" w:rsidP="00A10A5E">
      <w:r>
        <w:t>the burning of witches,</w:t>
      </w:r>
    </w:p>
    <w:p w14:paraId="6EE4E8C1" w14:textId="77777777" w:rsidR="00A10A5E" w:rsidRDefault="00A10A5E" w:rsidP="00A10A5E">
      <w:r>
        <w:t>the invasion of one neighborhood</w:t>
      </w:r>
    </w:p>
    <w:p w14:paraId="5EC224E1" w14:textId="77777777" w:rsidR="00A10A5E" w:rsidRDefault="00A10A5E" w:rsidP="00A10A5E">
      <w:r>
        <w:t>by another.</w:t>
      </w:r>
    </w:p>
    <w:p w14:paraId="590DB3D0" w14:textId="77777777" w:rsidR="00A10A5E" w:rsidRDefault="00A10A5E" w:rsidP="00A10A5E"/>
    <w:p w14:paraId="7DB817DD" w14:textId="77777777" w:rsidR="00A10A5E" w:rsidRDefault="00A10A5E" w:rsidP="00A10A5E">
      <w:r>
        <w:t>Along with the scribbles</w:t>
      </w:r>
    </w:p>
    <w:p w14:paraId="1A78694E" w14:textId="77777777" w:rsidR="00A10A5E" w:rsidRDefault="00A10A5E" w:rsidP="00A10A5E">
      <w:r>
        <w:t>of the Magna Carta</w:t>
      </w:r>
    </w:p>
    <w:p w14:paraId="186C9E18" w14:textId="77777777" w:rsidR="00A10A5E" w:rsidRDefault="00A10A5E" w:rsidP="00A10A5E">
      <w:r>
        <w:t xml:space="preserve">we Europeans brought a brutality </w:t>
      </w:r>
    </w:p>
    <w:p w14:paraId="19F9C082" w14:textId="68B59927" w:rsidR="00A10A5E" w:rsidRDefault="00A10A5E" w:rsidP="00A10A5E">
      <w:r>
        <w:t>we didn</w:t>
      </w:r>
      <w:r w:rsidR="00797E94">
        <w:t>’</w:t>
      </w:r>
      <w:r>
        <w:t xml:space="preserve">t need to learn </w:t>
      </w:r>
    </w:p>
    <w:p w14:paraId="1D5B0123" w14:textId="77777777" w:rsidR="00A10A5E" w:rsidRDefault="00A10A5E" w:rsidP="00A10A5E">
      <w:r>
        <w:t>from the pissed-off defenders</w:t>
      </w:r>
    </w:p>
    <w:p w14:paraId="47476140" w14:textId="77777777" w:rsidR="00A10A5E" w:rsidRDefault="00A10A5E" w:rsidP="00A10A5E">
      <w:r>
        <w:t>of the southern plains.</w:t>
      </w:r>
    </w:p>
    <w:p w14:paraId="186A9D4F" w14:textId="77777777" w:rsidR="00A10A5E" w:rsidRDefault="00A10A5E" w:rsidP="00A10A5E"/>
    <w:p w14:paraId="4D2196FF" w14:textId="77777777" w:rsidR="00A10A5E" w:rsidRDefault="00A10A5E" w:rsidP="00A10A5E">
      <w:r>
        <w:t>Serfs arrived—</w:t>
      </w:r>
    </w:p>
    <w:p w14:paraId="1CAA906D" w14:textId="77777777" w:rsidR="00A10A5E" w:rsidRDefault="00A10A5E" w:rsidP="00A10A5E">
      <w:r>
        <w:t>draggled, blighted, dispossessed</w:t>
      </w:r>
    </w:p>
    <w:p w14:paraId="56736CA1" w14:textId="77777777" w:rsidR="00A10A5E" w:rsidRDefault="00A10A5E" w:rsidP="00A10A5E">
      <w:r>
        <w:t>looking for a way up,</w:t>
      </w:r>
    </w:p>
    <w:p w14:paraId="251B3DD2" w14:textId="77777777" w:rsidR="00A10A5E" w:rsidRDefault="00A10A5E" w:rsidP="00A10A5E">
      <w:r>
        <w:t>dogma carried in their satchels,</w:t>
      </w:r>
    </w:p>
    <w:p w14:paraId="211F7942" w14:textId="77777777" w:rsidR="00A10A5E" w:rsidRDefault="00A10A5E" w:rsidP="00A10A5E">
      <w:r>
        <w:t>a deep well of fear drained with fists,</w:t>
      </w:r>
    </w:p>
    <w:p w14:paraId="4F7B95E5" w14:textId="77777777" w:rsidR="00A10A5E" w:rsidRDefault="00A10A5E" w:rsidP="00A10A5E">
      <w:r>
        <w:t>heritage in cartridge belts.</w:t>
      </w:r>
    </w:p>
    <w:p w14:paraId="53323F84" w14:textId="77777777" w:rsidR="00A10A5E" w:rsidRDefault="00A10A5E" w:rsidP="00A10A5E"/>
    <w:p w14:paraId="49BB962D" w14:textId="77777777" w:rsidR="00A10A5E" w:rsidRDefault="00A10A5E" w:rsidP="00A10A5E">
      <w:r>
        <w:t>They straggled and stole</w:t>
      </w:r>
    </w:p>
    <w:p w14:paraId="3C7D136A" w14:textId="77777777" w:rsidR="00A10A5E" w:rsidRDefault="00A10A5E" w:rsidP="00A10A5E">
      <w:r>
        <w:t>valley by valley, farm by farm,</w:t>
      </w:r>
    </w:p>
    <w:p w14:paraId="255EA5E5" w14:textId="77777777" w:rsidR="00A10A5E" w:rsidRDefault="00A10A5E" w:rsidP="00A10A5E">
      <w:r>
        <w:t>spilling measles and musket balls,</w:t>
      </w:r>
    </w:p>
    <w:p w14:paraId="3B0F1A9B" w14:textId="77777777" w:rsidR="00A10A5E" w:rsidRDefault="00A10A5E" w:rsidP="00A10A5E">
      <w:r>
        <w:t>looking for a place to grow spuds</w:t>
      </w:r>
    </w:p>
    <w:p w14:paraId="4D7C9309" w14:textId="77777777" w:rsidR="00A10A5E" w:rsidRDefault="00A10A5E" w:rsidP="00A10A5E">
      <w:r>
        <w:t>by a year-around creek.</w:t>
      </w:r>
    </w:p>
    <w:p w14:paraId="3F219B3C" w14:textId="77777777" w:rsidR="00A10A5E" w:rsidRDefault="00A10A5E" w:rsidP="00A10A5E"/>
    <w:p w14:paraId="074D13E8" w14:textId="77777777" w:rsidR="00A10A5E" w:rsidRPr="00797E94" w:rsidRDefault="00A10A5E" w:rsidP="00A10A5E">
      <w:pPr>
        <w:rPr>
          <w:b/>
          <w:bCs/>
        </w:rPr>
      </w:pPr>
      <w:r w:rsidRPr="00797E94">
        <w:rPr>
          <w:b/>
          <w:bCs/>
        </w:rPr>
        <w:t>II</w:t>
      </w:r>
    </w:p>
    <w:p w14:paraId="33016D38" w14:textId="13AA01B9" w:rsidR="00A10A5E" w:rsidRDefault="00A10A5E" w:rsidP="00A10A5E">
      <w:r>
        <w:t>Rattlesnake and coyote</w:t>
      </w:r>
    </w:p>
    <w:p w14:paraId="58C7D130" w14:textId="77777777" w:rsidR="00A10A5E" w:rsidRDefault="00A10A5E" w:rsidP="00A10A5E">
      <w:r>
        <w:t>keep watch</w:t>
      </w:r>
    </w:p>
    <w:p w14:paraId="04B10219" w14:textId="77777777" w:rsidR="00A10A5E" w:rsidRDefault="00A10A5E" w:rsidP="00A10A5E">
      <w:r>
        <w:t>as the gold-silver-copper virus</w:t>
      </w:r>
    </w:p>
    <w:p w14:paraId="15AA1C87" w14:textId="77777777" w:rsidR="00A10A5E" w:rsidRDefault="00A10A5E" w:rsidP="00A10A5E">
      <w:r>
        <w:t>devours the soul of the land.</w:t>
      </w:r>
    </w:p>
    <w:p w14:paraId="3A15174C" w14:textId="77777777" w:rsidR="00A10A5E" w:rsidRDefault="00A10A5E" w:rsidP="00A10A5E">
      <w:r>
        <w:t>Stones die. Stars no longer speak.</w:t>
      </w:r>
    </w:p>
    <w:p w14:paraId="562B978C" w14:textId="77777777" w:rsidR="00A10A5E" w:rsidRDefault="00A10A5E" w:rsidP="00A10A5E"/>
    <w:p w14:paraId="6161C700" w14:textId="77777777" w:rsidR="00A10A5E" w:rsidRPr="00797E94" w:rsidRDefault="00A10A5E" w:rsidP="00A10A5E">
      <w:pPr>
        <w:rPr>
          <w:b/>
          <w:bCs/>
        </w:rPr>
      </w:pPr>
      <w:r w:rsidRPr="00797E94">
        <w:rPr>
          <w:b/>
          <w:bCs/>
        </w:rPr>
        <w:t>III</w:t>
      </w:r>
    </w:p>
    <w:p w14:paraId="7F1C2F7A" w14:textId="19C15013" w:rsidR="00A10A5E" w:rsidRDefault="00A10A5E" w:rsidP="00A10A5E">
      <w:r>
        <w:t>We gnaw at the earth,</w:t>
      </w:r>
    </w:p>
    <w:p w14:paraId="77564B69" w14:textId="77777777" w:rsidR="00A10A5E" w:rsidRDefault="00A10A5E" w:rsidP="00A10A5E">
      <w:r>
        <w:t>at the trees and animals,</w:t>
      </w:r>
    </w:p>
    <w:p w14:paraId="4497F128" w14:textId="77777777" w:rsidR="00A10A5E" w:rsidRDefault="00A10A5E" w:rsidP="00A10A5E">
      <w:r>
        <w:t>while in the shadows</w:t>
      </w:r>
    </w:p>
    <w:p w14:paraId="140B68AC" w14:textId="77777777" w:rsidR="00A10A5E" w:rsidRDefault="00A10A5E" w:rsidP="00A10A5E">
      <w:r>
        <w:t>crowds cheer public hangings,</w:t>
      </w:r>
    </w:p>
    <w:p w14:paraId="14BB397F" w14:textId="77777777" w:rsidR="00A10A5E" w:rsidRDefault="00A10A5E" w:rsidP="00A10A5E">
      <w:r>
        <w:t>parents beat their children.</w:t>
      </w:r>
    </w:p>
    <w:p w14:paraId="6D997AA7" w14:textId="77777777" w:rsidR="00A10A5E" w:rsidRDefault="00A10A5E" w:rsidP="00A10A5E">
      <w:r>
        <w:t>We've not come far.</w:t>
      </w:r>
    </w:p>
    <w:p w14:paraId="2321C98A" w14:textId="77777777" w:rsidR="00797E94" w:rsidRDefault="00797E94" w:rsidP="00A10A5E"/>
    <w:p w14:paraId="7A704E7D" w14:textId="1DF6E0FB" w:rsidR="00A10A5E" w:rsidRDefault="00A10A5E" w:rsidP="00A10A5E">
      <w:r>
        <w:lastRenderedPageBreak/>
        <w:t>Instead of ancestors</w:t>
      </w:r>
    </w:p>
    <w:p w14:paraId="418011D6" w14:textId="77777777" w:rsidR="00A10A5E" w:rsidRDefault="00A10A5E" w:rsidP="00A10A5E">
      <w:r>
        <w:t xml:space="preserve">we blame </w:t>
      </w:r>
    </w:p>
    <w:p w14:paraId="69392577" w14:textId="77777777" w:rsidR="00A10A5E" w:rsidRDefault="00A10A5E" w:rsidP="00A10A5E">
      <w:r>
        <w:t>a cloven-hoofed devil.</w:t>
      </w:r>
    </w:p>
    <w:p w14:paraId="505F478E" w14:textId="77777777" w:rsidR="00A10A5E" w:rsidRDefault="00A10A5E" w:rsidP="00A10A5E">
      <w:r>
        <w:t xml:space="preserve">Each generation we scrub </w:t>
      </w:r>
    </w:p>
    <w:p w14:paraId="7249000E" w14:textId="77777777" w:rsidR="00A10A5E" w:rsidRDefault="00A10A5E" w:rsidP="00A10A5E">
      <w:r>
        <w:t>our names, hoping</w:t>
      </w:r>
    </w:p>
    <w:p w14:paraId="75940162" w14:textId="77777777" w:rsidR="00A10A5E" w:rsidRDefault="00A10A5E" w:rsidP="00A10A5E">
      <w:r>
        <w:t>for a better outcome.</w:t>
      </w:r>
    </w:p>
    <w:p w14:paraId="4A0606CF" w14:textId="77777777" w:rsidR="00A10A5E" w:rsidRDefault="00A10A5E" w:rsidP="00A10A5E"/>
    <w:p w14:paraId="644016ED" w14:textId="77777777" w:rsidR="00A10A5E" w:rsidRDefault="00A10A5E" w:rsidP="00A10A5E">
      <w:r>
        <w:t>As the band tunes up</w:t>
      </w:r>
    </w:p>
    <w:p w14:paraId="09BC793D" w14:textId="77777777" w:rsidR="00A10A5E" w:rsidRDefault="00A10A5E" w:rsidP="00A10A5E">
      <w:r>
        <w:t>we enter the grange hall.</w:t>
      </w:r>
    </w:p>
    <w:p w14:paraId="1E83C54C" w14:textId="77777777" w:rsidR="00A10A5E" w:rsidRDefault="00A10A5E" w:rsidP="00A10A5E">
      <w:r>
        <w:t xml:space="preserve">Notes and phrases </w:t>
      </w:r>
    </w:p>
    <w:p w14:paraId="4034A790" w14:textId="77777777" w:rsidR="00A10A5E" w:rsidRDefault="00A10A5E" w:rsidP="00A10A5E">
      <w:r>
        <w:t>turn into runs of possibility.</w:t>
      </w:r>
    </w:p>
    <w:p w14:paraId="3F0D0692" w14:textId="77777777" w:rsidR="00A10A5E" w:rsidRDefault="00A10A5E" w:rsidP="00A10A5E">
      <w:r>
        <w:t>There is a stowaway in the fiddle,</w:t>
      </w:r>
    </w:p>
    <w:p w14:paraId="71C1DEE9" w14:textId="77777777" w:rsidR="00A10A5E" w:rsidRDefault="00A10A5E" w:rsidP="00A10A5E">
      <w:r>
        <w:t>a song older than Europe</w:t>
      </w:r>
    </w:p>
    <w:p w14:paraId="3591829D" w14:textId="77777777" w:rsidR="00A10A5E" w:rsidRDefault="00A10A5E" w:rsidP="00A10A5E">
      <w:r>
        <w:t>tucked behind the strings..</w:t>
      </w:r>
    </w:p>
    <w:p w14:paraId="2A4C7F27" w14:textId="77777777" w:rsidR="00A10A5E" w:rsidRDefault="00A10A5E" w:rsidP="00A10A5E"/>
    <w:p w14:paraId="53B6C4E6" w14:textId="77777777" w:rsidR="00A10A5E" w:rsidRDefault="00A10A5E" w:rsidP="00A10A5E">
      <w:r>
        <w:t>We enter the dance</w:t>
      </w:r>
    </w:p>
    <w:p w14:paraId="25AC7B35" w14:textId="77777777" w:rsidR="00A10A5E" w:rsidRDefault="00A10A5E" w:rsidP="00A10A5E">
      <w:r>
        <w:t>with synapse and eye color,</w:t>
      </w:r>
    </w:p>
    <w:p w14:paraId="64FF56F3" w14:textId="77777777" w:rsidR="00A10A5E" w:rsidRDefault="00A10A5E" w:rsidP="00A10A5E">
      <w:r>
        <w:t>hands formed to strangle</w:t>
      </w:r>
    </w:p>
    <w:p w14:paraId="32B7990C" w14:textId="77777777" w:rsidR="00A10A5E" w:rsidRDefault="00A10A5E" w:rsidP="00A10A5E">
      <w:r>
        <w:t>or caress. We choose</w:t>
      </w:r>
    </w:p>
    <w:p w14:paraId="487722FF" w14:textId="77777777" w:rsidR="00A10A5E" w:rsidRDefault="00A10A5E" w:rsidP="00A10A5E">
      <w:r>
        <w:t>a partner out of the darkness</w:t>
      </w:r>
    </w:p>
    <w:p w14:paraId="1D866EF9" w14:textId="77777777" w:rsidR="00A10A5E" w:rsidRDefault="00A10A5E" w:rsidP="00A10A5E">
      <w:r>
        <w:t>and join others turning,</w:t>
      </w:r>
    </w:p>
    <w:p w14:paraId="495C143B" w14:textId="77777777" w:rsidR="00A10A5E" w:rsidRDefault="00A10A5E" w:rsidP="00A10A5E">
      <w:r>
        <w:t>turning.</w:t>
      </w:r>
    </w:p>
    <w:p w14:paraId="6D8489A6" w14:textId="77777777" w:rsidR="000A6B8A" w:rsidRDefault="000A6B8A"/>
    <w:sectPr w:rsidR="000A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5E"/>
    <w:rsid w:val="000A6B8A"/>
    <w:rsid w:val="001969A2"/>
    <w:rsid w:val="00797E94"/>
    <w:rsid w:val="00A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56F0"/>
  <w15:chartTrackingRefBased/>
  <w15:docId w15:val="{789C13FD-53E3-4D01-A912-E23DAA9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2021-05-28T17:42:00Z</dcterms:created>
  <dcterms:modified xsi:type="dcterms:W3CDTF">2021-05-28T17:51:00Z</dcterms:modified>
</cp:coreProperties>
</file>