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FEA8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6C36">
        <w:rPr>
          <w:rFonts w:ascii="Times New Roman" w:hAnsi="Times New Roman" w:cs="Times New Roman"/>
          <w:b/>
          <w:bCs/>
          <w:sz w:val="28"/>
          <w:szCs w:val="28"/>
        </w:rPr>
        <w:t>In My Hands I See My Grandfather</w:t>
      </w:r>
    </w:p>
    <w:p w14:paraId="3D7D442E" w14:textId="27601CE7" w:rsid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>James K. Zimmerman</w:t>
      </w:r>
    </w:p>
    <w:p w14:paraId="2D419320" w14:textId="47B5F7DC" w:rsid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28678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D67B0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as I contemplate creases </w:t>
      </w:r>
    </w:p>
    <w:p w14:paraId="5C6F8FA5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blooming on the back </w:t>
      </w:r>
    </w:p>
    <w:p w14:paraId="3EE69C6F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of my hand, veins like </w:t>
      </w:r>
    </w:p>
    <w:p w14:paraId="300C32F4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branches deep in the grip </w:t>
      </w:r>
    </w:p>
    <w:p w14:paraId="5F0B924E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of winter, I remember his </w:t>
      </w:r>
    </w:p>
    <w:p w14:paraId="59F8A81B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wrinkles as sculpted sand, </w:t>
      </w:r>
    </w:p>
    <w:p w14:paraId="3355F19F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clues left behind where waves </w:t>
      </w:r>
    </w:p>
    <w:p w14:paraId="03232420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chose to dawdle and rush </w:t>
      </w:r>
    </w:p>
    <w:p w14:paraId="762D9E69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32A97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or the hide of an elephant, </w:t>
      </w:r>
    </w:p>
    <w:p w14:paraId="1325CAC9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molted skin of a garter snake, </w:t>
      </w:r>
    </w:p>
    <w:p w14:paraId="2BE13206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talons of a dying crow </w:t>
      </w:r>
    </w:p>
    <w:p w14:paraId="7948E213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5E132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when I was six or seven </w:t>
      </w:r>
    </w:p>
    <w:p w14:paraId="6E6D2363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I pretended in the map </w:t>
      </w:r>
    </w:p>
    <w:p w14:paraId="6BF38047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of his veins the blue delta </w:t>
      </w:r>
    </w:p>
    <w:p w14:paraId="778D129C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of a rising river or the path </w:t>
      </w:r>
    </w:p>
    <w:p w14:paraId="7A0FDD62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of a hillside stream, its name </w:t>
      </w:r>
    </w:p>
    <w:p w14:paraId="4DACFC66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carved in rivulets and cascades </w:t>
      </w:r>
    </w:p>
    <w:p w14:paraId="005BC261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CB73D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his knuckles were eyes to me, </w:t>
      </w:r>
    </w:p>
    <w:p w14:paraId="434E7B40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veins a nose, tendons tears, </w:t>
      </w:r>
    </w:p>
    <w:p w14:paraId="34DB112E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streaks down the cheeks of time </w:t>
      </w:r>
    </w:p>
    <w:p w14:paraId="532EDDC3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E69B1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angry scars marked the edge </w:t>
      </w:r>
    </w:p>
    <w:p w14:paraId="06297BB4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of a flashing knife, wounds  </w:t>
      </w:r>
    </w:p>
    <w:p w14:paraId="007B580D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of a never-spoken battle </w:t>
      </w:r>
    </w:p>
    <w:p w14:paraId="16ED8BEB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D7BC2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and when he formed a fist </w:t>
      </w:r>
    </w:p>
    <w:p w14:paraId="30218819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the profile told mountain </w:t>
      </w:r>
    </w:p>
    <w:p w14:paraId="116EF546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stories, the Catskills, Tetons, </w:t>
      </w:r>
    </w:p>
    <w:p w14:paraId="68C43384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and Adirondacks of his youth </w:t>
      </w:r>
    </w:p>
    <w:p w14:paraId="49F9302C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9E8A4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in age spots and freckles </w:t>
      </w:r>
    </w:p>
    <w:p w14:paraId="321EC18F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I looked for constellations – </w:t>
      </w:r>
    </w:p>
    <w:p w14:paraId="60F446AA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Orion, Cassiopeia, the </w:t>
      </w:r>
      <w:proofErr w:type="spellStart"/>
      <w:r w:rsidRPr="002D6C36">
        <w:rPr>
          <w:rFonts w:ascii="Times New Roman" w:hAnsi="Times New Roman" w:cs="Times New Roman"/>
          <w:sz w:val="24"/>
          <w:szCs w:val="24"/>
        </w:rPr>
        <w:t>Ursas</w:t>
      </w:r>
      <w:proofErr w:type="spellEnd"/>
      <w:r w:rsidRPr="002D6C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7DF0C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4896D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>he called them streetlamps,</w:t>
      </w:r>
    </w:p>
    <w:p w14:paraId="0659120A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>keepers of his boyhood</w:t>
      </w:r>
    </w:p>
    <w:p w14:paraId="2215AB47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the old neighborhood, his </w:t>
      </w:r>
    </w:p>
    <w:p w14:paraId="34588BA0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mother calling him home </w:t>
      </w:r>
    </w:p>
    <w:p w14:paraId="1C819102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4AF27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lastRenderedPageBreak/>
        <w:t xml:space="preserve">his gestures, with fingernails </w:t>
      </w:r>
    </w:p>
    <w:p w14:paraId="15E03234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about to crack, cuticles like </w:t>
      </w:r>
    </w:p>
    <w:p w14:paraId="54F2AFDC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holding-water moons, retold </w:t>
      </w:r>
    </w:p>
    <w:p w14:paraId="7D5162E2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times of pain, kindness, joy </w:t>
      </w:r>
    </w:p>
    <w:p w14:paraId="364B81BF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that crept in like a cat, unwilling </w:t>
      </w:r>
    </w:p>
    <w:p w14:paraId="09BD49CB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secrets we already knew </w:t>
      </w:r>
    </w:p>
    <w:p w14:paraId="3DC49636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36890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and weddings, deaths, forgiven </w:t>
      </w:r>
    </w:p>
    <w:p w14:paraId="188F3914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betrayals, dreams, a daughter, </w:t>
      </w:r>
    </w:p>
    <w:p w14:paraId="498D62CC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a son, the flicker of a silent movie </w:t>
      </w:r>
    </w:p>
    <w:p w14:paraId="5013FE3B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CFA45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when he patted my head or  </w:t>
      </w:r>
    </w:p>
    <w:p w14:paraId="4EEA04EE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stroked my chin, the smell </w:t>
      </w:r>
    </w:p>
    <w:p w14:paraId="02CBEC77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of eggs, rye toast, bacon, </w:t>
      </w:r>
    </w:p>
    <w:p w14:paraId="643B4813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love, and bay rum aftershave </w:t>
      </w:r>
    </w:p>
    <w:p w14:paraId="5148FF9C" w14:textId="77777777" w:rsidR="002D6C36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D6DD1" w14:textId="7882D411" w:rsidR="009C5790" w:rsidRPr="002D6C36" w:rsidRDefault="002D6C36" w:rsidP="002D6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C36">
        <w:rPr>
          <w:rFonts w:ascii="Times New Roman" w:hAnsi="Times New Roman" w:cs="Times New Roman"/>
          <w:sz w:val="24"/>
          <w:szCs w:val="24"/>
        </w:rPr>
        <w:t xml:space="preserve">the sloughing </w:t>
      </w:r>
      <w:proofErr w:type="gramStart"/>
      <w:r w:rsidRPr="002D6C36">
        <w:rPr>
          <w:rFonts w:ascii="Times New Roman" w:hAnsi="Times New Roman" w:cs="Times New Roman"/>
          <w:sz w:val="24"/>
          <w:szCs w:val="24"/>
        </w:rPr>
        <w:t>off of</w:t>
      </w:r>
      <w:proofErr w:type="gramEnd"/>
      <w:r w:rsidRPr="002D6C36">
        <w:rPr>
          <w:rFonts w:ascii="Times New Roman" w:hAnsi="Times New Roman" w:cs="Times New Roman"/>
          <w:sz w:val="24"/>
          <w:szCs w:val="24"/>
        </w:rPr>
        <w:t xml:space="preserve"> dying skin</w:t>
      </w:r>
    </w:p>
    <w:sectPr w:rsidR="009C5790" w:rsidRPr="002D6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36"/>
    <w:rsid w:val="002D6C36"/>
    <w:rsid w:val="009C5790"/>
    <w:rsid w:val="00E3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A522"/>
  <w15:chartTrackingRefBased/>
  <w15:docId w15:val="{75A1AA21-1CA6-4423-9C7A-8AFA8BD3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1237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2022-10-09T19:12:00Z</dcterms:created>
  <dcterms:modified xsi:type="dcterms:W3CDTF">2022-10-09T19:18:00Z</dcterms:modified>
</cp:coreProperties>
</file>