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C63" w14:textId="6678FF5E" w:rsidR="009F5F8F" w:rsidRPr="009F5F8F" w:rsidRDefault="009F5F8F" w:rsidP="009F5F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5F8F">
        <w:rPr>
          <w:rFonts w:ascii="Times New Roman" w:hAnsi="Times New Roman" w:cs="Times New Roman"/>
          <w:b/>
          <w:bCs/>
          <w:sz w:val="28"/>
          <w:szCs w:val="28"/>
        </w:rPr>
        <w:t>Returning to Water</w:t>
      </w:r>
    </w:p>
    <w:p w14:paraId="4AE9AFC3" w14:textId="5955A3EF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 xml:space="preserve">Lorrie Ness </w:t>
      </w:r>
    </w:p>
    <w:p w14:paraId="0323D06D" w14:textId="40498979" w:rsidR="009F5F8F" w:rsidRDefault="009F5F8F" w:rsidP="009F5F8F">
      <w:pPr>
        <w:spacing w:after="0"/>
        <w:rPr>
          <w:rFonts w:ascii="Times New Roman" w:hAnsi="Times New Roman" w:cs="Times New Roman"/>
        </w:rPr>
      </w:pPr>
    </w:p>
    <w:p w14:paraId="602BAB11" w14:textId="77777777" w:rsidR="009F5F8F" w:rsidRDefault="009F5F8F" w:rsidP="009F5F8F">
      <w:pPr>
        <w:spacing w:after="0"/>
        <w:rPr>
          <w:rFonts w:ascii="Times New Roman" w:hAnsi="Times New Roman" w:cs="Times New Roman"/>
        </w:rPr>
      </w:pPr>
    </w:p>
    <w:p w14:paraId="0FFF8A64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My finger glides along the rim,</w:t>
      </w:r>
    </w:p>
    <w:p w14:paraId="596CD8EC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 xml:space="preserve">circles the twilight </w:t>
      </w:r>
    </w:p>
    <w:p w14:paraId="3FCAC83A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02186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 xml:space="preserve">between our bodies. </w:t>
      </w:r>
    </w:p>
    <w:p w14:paraId="25C30452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Every birth leaves this depression.</w:t>
      </w:r>
    </w:p>
    <w:p w14:paraId="4589942E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6931C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A navel is shape of loss. They tell me</w:t>
      </w:r>
    </w:p>
    <w:p w14:paraId="7946704F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 xml:space="preserve">she thumbed </w:t>
      </w:r>
    </w:p>
    <w:p w14:paraId="1E4F906B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42D50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the knotted cord like rosary, recited</w:t>
      </w:r>
    </w:p>
    <w:p w14:paraId="372B4B1A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the Apostles’ Creed.</w:t>
      </w:r>
    </w:p>
    <w:p w14:paraId="12ECF3CC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19A4C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She believes in God, the father almighty,</w:t>
      </w:r>
    </w:p>
    <w:p w14:paraId="00993080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creator of heaven and earth.</w:t>
      </w:r>
    </w:p>
    <w:p w14:paraId="0FE65EA4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97FA4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 xml:space="preserve">I take my first breath, </w:t>
      </w:r>
    </w:p>
    <w:p w14:paraId="34326F30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 xml:space="preserve">and lose everything </w:t>
      </w:r>
      <w:proofErr w:type="gramStart"/>
      <w:r w:rsidRPr="009F5F8F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Pr="009F5F8F">
        <w:rPr>
          <w:rFonts w:ascii="Times New Roman" w:hAnsi="Times New Roman" w:cs="Times New Roman"/>
          <w:sz w:val="24"/>
          <w:szCs w:val="24"/>
        </w:rPr>
        <w:t xml:space="preserve"> ever known.</w:t>
      </w:r>
    </w:p>
    <w:p w14:paraId="0DE053E7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7D60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I find my way back by mapping the flesh —</w:t>
      </w:r>
    </w:p>
    <w:p w14:paraId="7179B3C3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putting a needle to the skin,</w:t>
      </w:r>
    </w:p>
    <w:p w14:paraId="64F22704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FA2F0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drawing each boundary as its crossed.</w:t>
      </w:r>
    </w:p>
    <w:p w14:paraId="10AAACE7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 xml:space="preserve">Every line is a fault </w:t>
      </w:r>
    </w:p>
    <w:p w14:paraId="7EB7D9FA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257A2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5F8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F5F8F">
        <w:rPr>
          <w:rFonts w:ascii="Times New Roman" w:hAnsi="Times New Roman" w:cs="Times New Roman"/>
          <w:sz w:val="24"/>
          <w:szCs w:val="24"/>
        </w:rPr>
        <w:t xml:space="preserve"> I search your body </w:t>
      </w:r>
    </w:p>
    <w:p w14:paraId="1C58DFF5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 xml:space="preserve">for the sea, for the safety of water </w:t>
      </w:r>
    </w:p>
    <w:p w14:paraId="18948875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3AACD" w14:textId="77777777" w:rsidR="009F5F8F" w:rsidRPr="009F5F8F" w:rsidRDefault="009F5F8F" w:rsidP="009F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8F">
        <w:rPr>
          <w:rFonts w:ascii="Times New Roman" w:hAnsi="Times New Roman" w:cs="Times New Roman"/>
          <w:sz w:val="24"/>
          <w:szCs w:val="24"/>
        </w:rPr>
        <w:t>rushing my mouth.</w:t>
      </w:r>
    </w:p>
    <w:p w14:paraId="24DF32EB" w14:textId="77777777" w:rsidR="002871A9" w:rsidRPr="009F5F8F" w:rsidRDefault="002871A9">
      <w:pPr>
        <w:rPr>
          <w:sz w:val="24"/>
          <w:szCs w:val="24"/>
        </w:rPr>
      </w:pPr>
    </w:p>
    <w:sectPr w:rsidR="002871A9" w:rsidRPr="009F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8F"/>
    <w:rsid w:val="002871A9"/>
    <w:rsid w:val="008E3432"/>
    <w:rsid w:val="009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5513"/>
  <w15:chartTrackingRefBased/>
  <w15:docId w15:val="{4371F566-7BB4-433B-B1A6-366D95C9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2021-05-28T17:24:00Z</dcterms:created>
  <dcterms:modified xsi:type="dcterms:W3CDTF">2021-05-28T17:30:00Z</dcterms:modified>
</cp:coreProperties>
</file>